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70A9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615957A6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</w:t>
      </w:r>
      <w:r w:rsidR="00F9579F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</w:t>
      </w:r>
      <w:r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Pr="00AF488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</w:t>
      </w:r>
      <w:r w:rsidR="009922F5">
        <w:rPr>
          <w:rFonts w:ascii="Georgia" w:hAnsi="Georgia" w:cs="Times New Roman"/>
          <w:b/>
          <w:bCs/>
          <w:sz w:val="30"/>
          <w:szCs w:val="30"/>
          <w:u w:val="single"/>
        </w:rPr>
        <w:t>Czernichów</w:t>
      </w:r>
      <w:r>
        <w:rPr>
          <w:rFonts w:ascii="Times New Roman" w:hAnsi="Times New Roman"/>
          <w:b/>
        </w:rPr>
        <w:t xml:space="preserve">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2F58188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F26622">
        <w:rPr>
          <w:rFonts w:ascii="Times New Roman" w:hAnsi="Times New Roman"/>
          <w:b/>
          <w:sz w:val="30"/>
          <w:szCs w:val="30"/>
        </w:rPr>
        <w:t>2022</w:t>
      </w:r>
      <w:r w:rsidR="001261E4" w:rsidRPr="001261E4">
        <w:rPr>
          <w:rFonts w:ascii="Times New Roman" w:hAnsi="Times New Roman"/>
          <w:b/>
          <w:sz w:val="30"/>
          <w:szCs w:val="30"/>
        </w:rPr>
        <w:t xml:space="preserve">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</w:tblGrid>
      <w:tr w:rsidR="00AF4886" w:rsidRPr="00C96C6A" w14:paraId="51CE7883" w14:textId="77777777" w:rsidTr="00A308FD">
        <w:trPr>
          <w:trHeight w:val="410"/>
        </w:trPr>
        <w:tc>
          <w:tcPr>
            <w:tcW w:w="99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3BBE3B8E" w:rsidR="00AF4886" w:rsidRPr="00C96C6A" w:rsidRDefault="00AF4886" w:rsidP="00102BA2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="00203A5B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</w:t>
            </w:r>
            <w:r w:rsidR="009922F5">
              <w:rPr>
                <w:rFonts w:ascii="Georgia" w:hAnsi="Georgia" w:cs="Times New Roman"/>
                <w:b/>
                <w:bCs/>
                <w:sz w:val="20"/>
                <w:szCs w:val="20"/>
              </w:rPr>
              <w:t>2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center"/>
          </w:tcPr>
          <w:p w14:paraId="78F221F6" w14:textId="6152A0A0" w:rsidR="00AF4886" w:rsidRPr="00AF4886" w:rsidRDefault="004B5259" w:rsidP="009922F5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9922F5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Czernichów</w:t>
            </w:r>
          </w:p>
        </w:tc>
      </w:tr>
      <w:tr w:rsidR="00AF4886" w:rsidRPr="00C96C6A" w14:paraId="3471FB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993" w:type="dxa"/>
            <w:gridSpan w:val="3"/>
            <w:tcBorders>
              <w:top w:val="single" w:sz="4" w:space="0" w:color="auto"/>
            </w:tcBorders>
            <w:vAlign w:val="center"/>
          </w:tcPr>
          <w:p w14:paraId="0A45D7BC" w14:textId="03912F41" w:rsidR="00A06B86" w:rsidRPr="001261E4" w:rsidRDefault="00AF4886" w:rsidP="00A06B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</w:tc>
      </w:tr>
      <w:tr w:rsidR="00F21A0F" w:rsidRPr="00C96C6A" w14:paraId="159C71E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13D96DA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750D4B3" w14:textId="3BF066EE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A06B86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styczeń(S)</w:t>
            </w:r>
          </w:p>
          <w:p w14:paraId="12FC8483" w14:textId="50EECD38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A06B86">
              <w:rPr>
                <w:rFonts w:ascii="Georgia" w:hAnsi="Georgia"/>
                <w:b/>
                <w:bCs/>
                <w:sz w:val="24"/>
                <w:szCs w:val="24"/>
              </w:rPr>
              <w:t>20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C7452E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2A02682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DCAA7F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9ADB5D" w14:textId="6408610E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A06B86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luty (S)</w:t>
            </w:r>
          </w:p>
          <w:p w14:paraId="19DE6BCF" w14:textId="44E8B8A9" w:rsidR="00F21A0F" w:rsidRPr="00F21A0F" w:rsidRDefault="00A06B86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4DAA2B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1633BED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4F22AA2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95A67C9" w14:textId="5BE9989C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A06B86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 (S)</w:t>
            </w:r>
          </w:p>
          <w:p w14:paraId="5C4C692D" w14:textId="6185863D" w:rsidR="00F21A0F" w:rsidRPr="00F21A0F" w:rsidRDefault="00A06B86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6BD769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B96ED6F" w14:textId="77777777" w:rsidTr="001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A2D4D4B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6FB1482" w14:textId="5A7E9440" w:rsidR="00F21A0F" w:rsidRPr="00F21A0F" w:rsidRDefault="00A06B8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 (S)</w:t>
            </w:r>
          </w:p>
          <w:p w14:paraId="1478D3B3" w14:textId="7DFB85C3" w:rsidR="00102BA2" w:rsidRPr="00A06B86" w:rsidRDefault="00A06B86" w:rsidP="00A06B8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20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5E37F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09E0E34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81F6D01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FB1B219" w14:textId="71D21EB5" w:rsidR="00F21A0F" w:rsidRDefault="00A06B8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maj</w:t>
            </w:r>
          </w:p>
          <w:p w14:paraId="70A8F774" w14:textId="4CA103C9" w:rsidR="00CE52DC" w:rsidRPr="00F21A0F" w:rsidRDefault="00A06B8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18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D2A08B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91405A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A93CF08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37A66B6" w14:textId="1F11758E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A06B86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59C310E2" w14:textId="7C0B672A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A06B86">
              <w:rPr>
                <w:rFonts w:ascii="Georgia" w:hAnsi="Georgia"/>
                <w:b/>
                <w:bCs/>
                <w:sz w:val="24"/>
                <w:szCs w:val="24"/>
              </w:rPr>
              <w:t>17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B6B93DB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425E13B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029FAB6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583FB8D" w14:textId="7447E0F5" w:rsidR="00F21A0F" w:rsidRPr="00F21A0F" w:rsidRDefault="00A06B8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03560533" w14:textId="5911CA1A" w:rsidR="00F21A0F" w:rsidRPr="00F21A0F" w:rsidRDefault="00A06B8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21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612391E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CDC3A8E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C3E6A2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17B2C38" w14:textId="3597C88F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A06B86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</w:p>
          <w:p w14:paraId="3D5C0FD9" w14:textId="6913BD82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A06B86">
              <w:rPr>
                <w:rFonts w:ascii="Georgia" w:hAnsi="Georgia"/>
                <w:b/>
                <w:bCs/>
                <w:sz w:val="24"/>
                <w:szCs w:val="24"/>
              </w:rPr>
              <w:t>18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FD8D7D2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151E281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7BF13F4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786D6495" w14:textId="5BB91E36" w:rsidR="00F21A0F" w:rsidRPr="00F21A0F" w:rsidRDefault="00A06B8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</w:t>
            </w:r>
          </w:p>
          <w:p w14:paraId="22BF8F63" w14:textId="297339A3" w:rsidR="00376C7A" w:rsidRPr="00A06B86" w:rsidRDefault="00A06B86" w:rsidP="00A06B8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9EC825D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569B561" w14:textId="77777777" w:rsidTr="00B84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D6B5BF5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4AB3B1D3" w14:textId="6535F4E9" w:rsidR="00F21A0F" w:rsidRPr="00F21A0F" w:rsidRDefault="00A06B8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  <w:p w14:paraId="6AB9D42D" w14:textId="70986F16" w:rsidR="00CE52DC" w:rsidRPr="00376C7A" w:rsidRDefault="00A06B86" w:rsidP="00376C7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20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60DAB18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AC07F0A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35FEEE1" w14:textId="77777777" w:rsidR="00F21A0F" w:rsidRPr="007F2E48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5C00C2" w14:textId="5F254959" w:rsidR="00F21A0F" w:rsidRPr="00F21A0F" w:rsidRDefault="00A06B8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</w:p>
          <w:p w14:paraId="2E95F635" w14:textId="0A74988E" w:rsidR="00F21A0F" w:rsidRPr="00F21A0F" w:rsidRDefault="00A06B86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A13200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45BEB8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D67BF3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14:paraId="305DE089" w14:textId="332201D9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A06B86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 (S)</w:t>
            </w:r>
          </w:p>
          <w:p w14:paraId="1C7BB7A5" w14:textId="34C395A4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A06B86">
              <w:rPr>
                <w:rFonts w:ascii="Georgia" w:hAnsi="Georgia"/>
                <w:b/>
                <w:bCs/>
                <w:sz w:val="24"/>
                <w:szCs w:val="24"/>
              </w:rPr>
              <w:t>15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1008B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954FA1">
        <w:trPr>
          <w:trHeight w:val="386"/>
        </w:trPr>
        <w:tc>
          <w:tcPr>
            <w:tcW w:w="9993" w:type="dxa"/>
            <w:gridSpan w:val="3"/>
          </w:tcPr>
          <w:p w14:paraId="40C838AE" w14:textId="03148F16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 w:rsidR="00102BA2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6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24D4B5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A50546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6C38AD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6B1A77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871EF1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5ED6EE3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0C3E32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EDAC7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9FE9A5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73C32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F12E7A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4D600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A6B0559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76B928B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385C827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0053AA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3A75647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5A5E48A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5019D64" w14:textId="77777777"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09FFE65D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14:paraId="393539E1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14:paraId="49FA3A24" w14:textId="77777777" w:rsidR="002E750E" w:rsidRDefault="002E750E" w:rsidP="00557D49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3CE80CA" w:rsidR="002E750E" w:rsidRPr="00A06B86" w:rsidRDefault="00A06B86" w:rsidP="00A06B86">
      <w:pPr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A06B86">
        <w:rPr>
          <w:rFonts w:ascii="Georgia" w:hAnsi="Georgia" w:cs="Times New Roman"/>
          <w:b/>
          <w:color w:val="FF0000"/>
          <w:sz w:val="28"/>
          <w:szCs w:val="28"/>
        </w:rPr>
        <w:t>Odpady segregowane są odbierane w każdy 2 czwartek miesiąca.</w:t>
      </w:r>
      <w:bookmarkStart w:id="0" w:name="_GoBack"/>
      <w:bookmarkEnd w:id="0"/>
    </w:p>
    <w:sectPr w:rsidR="002E750E" w:rsidRPr="00A06B86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D"/>
    <w:rsid w:val="00022542"/>
    <w:rsid w:val="00035512"/>
    <w:rsid w:val="00082748"/>
    <w:rsid w:val="000F3FAE"/>
    <w:rsid w:val="00102BA2"/>
    <w:rsid w:val="0010619D"/>
    <w:rsid w:val="001261E4"/>
    <w:rsid w:val="001B168B"/>
    <w:rsid w:val="001B593E"/>
    <w:rsid w:val="001B794C"/>
    <w:rsid w:val="001C3EF6"/>
    <w:rsid w:val="00203A5B"/>
    <w:rsid w:val="0023769C"/>
    <w:rsid w:val="00250151"/>
    <w:rsid w:val="00256CB6"/>
    <w:rsid w:val="00296F99"/>
    <w:rsid w:val="002E6514"/>
    <w:rsid w:val="002E750E"/>
    <w:rsid w:val="00375FA3"/>
    <w:rsid w:val="00376C7A"/>
    <w:rsid w:val="0039170B"/>
    <w:rsid w:val="003A0D80"/>
    <w:rsid w:val="004171FC"/>
    <w:rsid w:val="00460500"/>
    <w:rsid w:val="004B5259"/>
    <w:rsid w:val="00504A4B"/>
    <w:rsid w:val="00525BBB"/>
    <w:rsid w:val="00535C20"/>
    <w:rsid w:val="00557D49"/>
    <w:rsid w:val="005961C0"/>
    <w:rsid w:val="005B036D"/>
    <w:rsid w:val="005B57C6"/>
    <w:rsid w:val="005E375B"/>
    <w:rsid w:val="00603BC5"/>
    <w:rsid w:val="00676245"/>
    <w:rsid w:val="00682D47"/>
    <w:rsid w:val="006A47F5"/>
    <w:rsid w:val="00721346"/>
    <w:rsid w:val="00722D5B"/>
    <w:rsid w:val="00775351"/>
    <w:rsid w:val="00795853"/>
    <w:rsid w:val="00824011"/>
    <w:rsid w:val="00872CA3"/>
    <w:rsid w:val="008A6CA8"/>
    <w:rsid w:val="00915A5D"/>
    <w:rsid w:val="00954FA1"/>
    <w:rsid w:val="00971FEC"/>
    <w:rsid w:val="00986D2E"/>
    <w:rsid w:val="009922F5"/>
    <w:rsid w:val="009F1B18"/>
    <w:rsid w:val="00A06B86"/>
    <w:rsid w:val="00A302B2"/>
    <w:rsid w:val="00A308FD"/>
    <w:rsid w:val="00A87AAF"/>
    <w:rsid w:val="00AE3CD7"/>
    <w:rsid w:val="00AF4886"/>
    <w:rsid w:val="00B17808"/>
    <w:rsid w:val="00B4796C"/>
    <w:rsid w:val="00B80ED7"/>
    <w:rsid w:val="00B8435B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E52DC"/>
    <w:rsid w:val="00CF056A"/>
    <w:rsid w:val="00D6032E"/>
    <w:rsid w:val="00E15241"/>
    <w:rsid w:val="00E159F6"/>
    <w:rsid w:val="00E936EC"/>
    <w:rsid w:val="00EA5B8C"/>
    <w:rsid w:val="00F21A0F"/>
    <w:rsid w:val="00F26622"/>
    <w:rsid w:val="00F310FE"/>
    <w:rsid w:val="00F3417E"/>
    <w:rsid w:val="00F53D92"/>
    <w:rsid w:val="00F9579F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Kordylewski</cp:lastModifiedBy>
  <cp:revision>3</cp:revision>
  <cp:lastPrinted>2019-12-06T08:43:00Z</cp:lastPrinted>
  <dcterms:created xsi:type="dcterms:W3CDTF">2021-11-18T09:03:00Z</dcterms:created>
  <dcterms:modified xsi:type="dcterms:W3CDTF">2021-11-18T09:08:00Z</dcterms:modified>
</cp:coreProperties>
</file>